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0E" w:rsidRDefault="003E730E"/>
    <w:p w:rsidR="003E730E" w:rsidRPr="00BF52D3" w:rsidRDefault="00567713" w:rsidP="003E730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BF52D3">
        <w:rPr>
          <w:rFonts w:ascii="Times New Roman" w:eastAsia="Arial Unicode MS" w:hAnsi="Times New Roman" w:cs="Times New Roman"/>
          <w:b/>
          <w:bCs/>
          <w:sz w:val="32"/>
          <w:szCs w:val="32"/>
        </w:rPr>
        <w:t>Szkolny Związek Sportowy w Ostrołęce</w:t>
      </w:r>
    </w:p>
    <w:p w:rsidR="003E730E" w:rsidRPr="00BF52D3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32"/>
          <w:szCs w:val="32"/>
        </w:rPr>
      </w:pPr>
    </w:p>
    <w:p w:rsidR="003E730E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E730E">
        <w:rPr>
          <w:rFonts w:ascii="Times New Roman" w:eastAsia="Arial Unicode MS" w:hAnsi="Times New Roman" w:cs="Times New Roman"/>
          <w:sz w:val="24"/>
          <w:szCs w:val="24"/>
        </w:rPr>
        <w:t>rodzaj zawodów: .......</w:t>
      </w:r>
      <w:r w:rsidR="001A0991">
        <w:rPr>
          <w:rFonts w:ascii="Times New Roman" w:eastAsia="Arial Unicode MS" w:hAnsi="Times New Roman" w:cs="Times New Roman"/>
          <w:sz w:val="24"/>
          <w:szCs w:val="24"/>
        </w:rPr>
        <w:t>PIŁKA RĘCZNA CHŁOPCÓW- DZIECI</w:t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E730E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E730E" w:rsidRPr="003E730E" w:rsidRDefault="003E730E" w:rsidP="003E73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data …</w:t>
      </w:r>
      <w:r w:rsidR="001A0991">
        <w:rPr>
          <w:rFonts w:ascii="Times New Roman" w:eastAsia="Arial Unicode MS" w:hAnsi="Times New Roman" w:cs="Times New Roman"/>
          <w:sz w:val="24"/>
          <w:szCs w:val="24"/>
        </w:rPr>
        <w:t>10-12 05 2024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……………………………………………….</w:t>
      </w:r>
    </w:p>
    <w:p w:rsidR="003E730E" w:rsidRPr="00567713" w:rsidRDefault="003E730E" w:rsidP="005677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  <w:r w:rsidRPr="003E730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3E730E" w:rsidRDefault="003E730E" w:rsidP="003E730E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E730E">
        <w:rPr>
          <w:rFonts w:ascii="Times New Roman" w:eastAsia="Arial Unicode MS" w:hAnsi="Times New Roman" w:cs="Times New Roman"/>
          <w:b/>
          <w:bCs/>
          <w:sz w:val="24"/>
          <w:szCs w:val="24"/>
        </w:rPr>
        <w:t>Tabela:</w:t>
      </w:r>
    </w:p>
    <w:p w:rsidR="003E730E" w:rsidRPr="003E730E" w:rsidRDefault="003E730E" w:rsidP="003E730E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153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"/>
        <w:gridCol w:w="4206"/>
        <w:gridCol w:w="1113"/>
        <w:gridCol w:w="1114"/>
        <w:gridCol w:w="1114"/>
        <w:gridCol w:w="1114"/>
        <w:gridCol w:w="1114"/>
        <w:gridCol w:w="1114"/>
        <w:gridCol w:w="1114"/>
        <w:gridCol w:w="921"/>
        <w:gridCol w:w="968"/>
        <w:gridCol w:w="960"/>
      </w:tblGrid>
      <w:tr w:rsidR="00BF52D3" w:rsidRPr="003E730E" w:rsidTr="00BF52D3">
        <w:trPr>
          <w:cantSplit/>
          <w:trHeight w:val="872"/>
          <w:tblHeader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BF52D3" w:rsidRPr="00BF52D3" w:rsidRDefault="00BF52D3" w:rsidP="00BF52D3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</w:tcBorders>
            <w:vAlign w:val="bottom"/>
          </w:tcPr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</w:tcBorders>
            <w:vAlign w:val="bottom"/>
          </w:tcPr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</w:tcBorders>
            <w:vAlign w:val="bottom"/>
          </w:tcPr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  <w:right w:val="double" w:sz="4" w:space="0" w:color="auto"/>
            </w:tcBorders>
          </w:tcPr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Punkty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Bramki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1" w:space="0" w:color="000000"/>
              <w:bottom w:val="double" w:sz="4" w:space="0" w:color="auto"/>
              <w:right w:val="double" w:sz="4" w:space="0" w:color="auto"/>
            </w:tcBorders>
          </w:tcPr>
          <w:p w:rsidR="00BF52D3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BF52D3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3E730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</w:tr>
      <w:tr w:rsidR="00BF52D3" w:rsidRPr="003E730E" w:rsidTr="00BF52D3">
        <w:trPr>
          <w:cantSplit/>
          <w:trHeight w:val="756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  <w:right w:val="double" w:sz="4" w:space="0" w:color="auto"/>
            </w:tcBorders>
          </w:tcPr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06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  <w:right w:val="double" w:sz="4" w:space="0" w:color="auto"/>
            </w:tcBorders>
            <w:vAlign w:val="bottom"/>
          </w:tcPr>
          <w:p w:rsidR="00BF52D3" w:rsidRPr="003E730E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2 WĘGRÓW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  <w:shd w:val="clear" w:color="auto" w:fill="000000" w:themeFill="text1"/>
          </w:tcPr>
          <w:p w:rsidR="00BF52D3" w:rsidRPr="003E730E" w:rsidRDefault="00BF52D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18:5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20:10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17:9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20:3</w:t>
            </w:r>
          </w:p>
        </w:tc>
        <w:tc>
          <w:tcPr>
            <w:tcW w:w="1114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4148AA" w:rsidRDefault="004148A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4148AA" w:rsidRDefault="004148AA" w:rsidP="004148A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10:17</w:t>
            </w:r>
          </w:p>
        </w:tc>
        <w:tc>
          <w:tcPr>
            <w:tcW w:w="921" w:type="dxa"/>
            <w:tcBorders>
              <w:top w:val="double" w:sz="4" w:space="0" w:color="auto"/>
              <w:left w:val="double" w:sz="4" w:space="0" w:color="auto"/>
              <w:bottom w:val="single" w:sz="1" w:space="0" w:color="000000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968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0096" w:rsidRDefault="009F0096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9F0096" w:rsidRDefault="009F0096" w:rsidP="009F009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95:61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3</w:t>
            </w:r>
          </w:p>
        </w:tc>
      </w:tr>
      <w:tr w:rsidR="00BF52D3" w:rsidRPr="003E730E" w:rsidTr="00BF52D3">
        <w:trPr>
          <w:cantSplit/>
          <w:trHeight w:val="729"/>
        </w:trPr>
        <w:tc>
          <w:tcPr>
            <w:tcW w:w="511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</w:tcPr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06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  <w:vAlign w:val="bottom"/>
          </w:tcPr>
          <w:p w:rsidR="00BF52D3" w:rsidRDefault="00BF52D3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1A0991" w:rsidRPr="003E730E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336 WARSZAWA</w:t>
            </w:r>
          </w:p>
        </w:tc>
        <w:tc>
          <w:tcPr>
            <w:tcW w:w="1113" w:type="dxa"/>
            <w:tcBorders>
              <w:left w:val="double" w:sz="4" w:space="0" w:color="auto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5:18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BF52D3" w:rsidRPr="003E730E" w:rsidRDefault="00BF52D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9:19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18:19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20:13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17:11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9:17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1" w:space="0" w:color="000000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78-97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5</w:t>
            </w:r>
          </w:p>
        </w:tc>
      </w:tr>
      <w:tr w:rsidR="00BF52D3" w:rsidRPr="003E730E" w:rsidTr="00BF52D3">
        <w:trPr>
          <w:cantSplit/>
          <w:trHeight w:val="740"/>
        </w:trPr>
        <w:tc>
          <w:tcPr>
            <w:tcW w:w="511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</w:tcPr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Pr="003E730E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206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  <w:vAlign w:val="bottom"/>
          </w:tcPr>
          <w:p w:rsidR="00BF52D3" w:rsidRPr="003E730E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10 OSTROŁĘKA</w:t>
            </w:r>
          </w:p>
        </w:tc>
        <w:tc>
          <w:tcPr>
            <w:tcW w:w="1113" w:type="dxa"/>
            <w:tcBorders>
              <w:left w:val="double" w:sz="4" w:space="0" w:color="auto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19:9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BF52D3" w:rsidRPr="003E730E" w:rsidRDefault="00BF52D3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18:6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52D3" w:rsidRPr="003E730E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29:5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11:14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1" w:space="0" w:color="000000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115-58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BF52D3" w:rsidRPr="003E730E" w:rsidTr="00BF52D3">
        <w:trPr>
          <w:cantSplit/>
          <w:trHeight w:val="739"/>
        </w:trPr>
        <w:tc>
          <w:tcPr>
            <w:tcW w:w="511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</w:tcPr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206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  <w:vAlign w:val="bottom"/>
          </w:tcPr>
          <w:p w:rsidR="00BF52D3" w:rsidRPr="003E730E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RUSIEC</w:t>
            </w:r>
          </w:p>
        </w:tc>
        <w:tc>
          <w:tcPr>
            <w:tcW w:w="1113" w:type="dxa"/>
            <w:tcBorders>
              <w:left w:val="double" w:sz="4" w:space="0" w:color="auto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19:18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0000" w:themeFill="text1"/>
          </w:tcPr>
          <w:p w:rsidR="00BF52D3" w:rsidRPr="00FC65F0" w:rsidRDefault="00BF52D3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52D3" w:rsidRPr="00FC65F0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15:12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52D3" w:rsidRPr="00FC65F0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27:8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BF52D3" w:rsidRPr="00FC65F0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10:18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1" w:space="0" w:color="000000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BF52D3" w:rsidRPr="003E730E" w:rsidTr="00BF52D3">
        <w:trPr>
          <w:cantSplit/>
          <w:trHeight w:val="750"/>
        </w:trPr>
        <w:tc>
          <w:tcPr>
            <w:tcW w:w="511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</w:tcPr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206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  <w:vAlign w:val="bottom"/>
          </w:tcPr>
          <w:p w:rsidR="00BF52D3" w:rsidRPr="003E730E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2 RADZYMIN</w:t>
            </w:r>
          </w:p>
        </w:tc>
        <w:tc>
          <w:tcPr>
            <w:tcW w:w="1113" w:type="dxa"/>
            <w:tcBorders>
              <w:left w:val="double" w:sz="4" w:space="0" w:color="auto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9:17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1A0991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1A0991" w:rsidRDefault="001A0991" w:rsidP="001A099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6:18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BF52D3" w:rsidRPr="003E730E" w:rsidRDefault="001A0991" w:rsidP="001A0991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</w:t>
            </w:r>
            <w:r w:rsidR="00C833E4">
              <w:rPr>
                <w:rFonts w:ascii="Times New Roman" w:eastAsia="Arial Unicode MS" w:hAnsi="Times New Roman" w:cs="Times New Roman"/>
                <w:sz w:val="28"/>
                <w:szCs w:val="28"/>
              </w:rPr>
              <w:t>12:15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BF52D3" w:rsidRPr="003E730E" w:rsidRDefault="00BF52D3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52D3" w:rsidRPr="003E730E" w:rsidRDefault="00F17FCA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22:4             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:rsidR="00BF52D3" w:rsidRPr="003E730E" w:rsidRDefault="00F17FCA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13:18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1" w:space="0" w:color="000000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75-92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6</w:t>
            </w:r>
          </w:p>
        </w:tc>
      </w:tr>
      <w:tr w:rsidR="00BF52D3" w:rsidRPr="003E730E" w:rsidTr="00BF52D3">
        <w:trPr>
          <w:cantSplit/>
          <w:trHeight w:val="735"/>
        </w:trPr>
        <w:tc>
          <w:tcPr>
            <w:tcW w:w="511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</w:tcPr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206" w:type="dxa"/>
            <w:tcBorders>
              <w:left w:val="double" w:sz="4" w:space="0" w:color="auto"/>
              <w:bottom w:val="single" w:sz="1" w:space="0" w:color="000000"/>
              <w:right w:val="double" w:sz="4" w:space="0" w:color="auto"/>
            </w:tcBorders>
            <w:vAlign w:val="bottom"/>
          </w:tcPr>
          <w:p w:rsidR="00BF52D3" w:rsidRPr="003E730E" w:rsidRDefault="001A0991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1 ŻUROMIN</w:t>
            </w:r>
          </w:p>
        </w:tc>
        <w:tc>
          <w:tcPr>
            <w:tcW w:w="1113" w:type="dxa"/>
            <w:tcBorders>
              <w:left w:val="double" w:sz="4" w:space="0" w:color="auto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3:20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11:17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C833E4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C833E4" w:rsidRDefault="00C833E4" w:rsidP="00C833E4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5:29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</w:tcBorders>
          </w:tcPr>
          <w:p w:rsidR="00BF52D3" w:rsidRPr="00BF52D3" w:rsidRDefault="00C833E4" w:rsidP="00C833E4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8:27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52D3" w:rsidRPr="00BF52D3" w:rsidRDefault="00C833E4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  <w:t>X4</w:t>
            </w:r>
            <w:r w:rsidR="001A0991">
              <w:rPr>
                <w:rFonts w:ascii="Times New Roman" w:eastAsia="Arial Unicode MS" w:hAnsi="Times New Roman" w:cs="Times New Roman"/>
                <w:color w:val="FFFFFF" w:themeColor="background1"/>
                <w:sz w:val="28"/>
                <w:szCs w:val="28"/>
              </w:rPr>
              <w:t>xx</w:t>
            </w: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 w:themeFill="text1"/>
          </w:tcPr>
          <w:p w:rsidR="00BF52D3" w:rsidRPr="003E730E" w:rsidRDefault="00BF52D3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  <w:shd w:val="clear" w:color="auto" w:fill="auto"/>
          </w:tcPr>
          <w:p w:rsidR="00BF52D3" w:rsidRPr="003E730E" w:rsidRDefault="00F17FCA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5:18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1" w:space="0" w:color="000000"/>
            </w:tcBorders>
          </w:tcPr>
          <w:p w:rsidR="00F17FCA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F17FCA" w:rsidRDefault="00F17FCA" w:rsidP="00F17FCA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36-111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  <w:right w:val="double" w:sz="4" w:space="0" w:color="auto"/>
            </w:tcBorders>
          </w:tcPr>
          <w:p w:rsidR="00A2194C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F52D3" w:rsidRPr="00A2194C" w:rsidRDefault="00A2194C" w:rsidP="00A2194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7</w:t>
            </w:r>
          </w:p>
        </w:tc>
      </w:tr>
      <w:tr w:rsidR="00BF52D3" w:rsidRPr="003E730E" w:rsidTr="00BF52D3">
        <w:trPr>
          <w:cantSplit/>
          <w:trHeight w:val="604"/>
        </w:trPr>
        <w:tc>
          <w:tcPr>
            <w:tcW w:w="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:rsidR="00BF52D3" w:rsidRDefault="00BF52D3" w:rsidP="00C07654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2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F52D3" w:rsidRPr="003E730E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SP 23 PŁOCK</w:t>
            </w:r>
          </w:p>
        </w:tc>
        <w:tc>
          <w:tcPr>
            <w:tcW w:w="1113" w:type="dxa"/>
            <w:tcBorders>
              <w:left w:val="double" w:sz="4" w:space="0" w:color="auto"/>
              <w:bottom w:val="double" w:sz="4" w:space="0" w:color="auto"/>
            </w:tcBorders>
          </w:tcPr>
          <w:p w:rsidR="00BF52D3" w:rsidRPr="003E730E" w:rsidRDefault="004148A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17:10         </w:t>
            </w:r>
          </w:p>
        </w:tc>
        <w:tc>
          <w:tcPr>
            <w:tcW w:w="1114" w:type="dxa"/>
            <w:tcBorders>
              <w:left w:val="single" w:sz="1" w:space="0" w:color="000000"/>
              <w:bottom w:val="double" w:sz="4" w:space="0" w:color="auto"/>
            </w:tcBorders>
          </w:tcPr>
          <w:p w:rsidR="00BF52D3" w:rsidRPr="003E730E" w:rsidRDefault="00C833E4" w:rsidP="00C833E4">
            <w:pPr>
              <w:widowControl w:val="0"/>
              <w:suppressLineNumbers/>
              <w:tabs>
                <w:tab w:val="left" w:pos="930"/>
              </w:tabs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  <w:t>17:9</w:t>
            </w:r>
          </w:p>
        </w:tc>
        <w:tc>
          <w:tcPr>
            <w:tcW w:w="1114" w:type="dxa"/>
            <w:tcBorders>
              <w:left w:val="single" w:sz="1" w:space="0" w:color="000000"/>
              <w:bottom w:val="double" w:sz="4" w:space="0" w:color="auto"/>
            </w:tcBorders>
          </w:tcPr>
          <w:p w:rsidR="00BF52D3" w:rsidRPr="003E730E" w:rsidRDefault="00C833E4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14:11</w:t>
            </w:r>
          </w:p>
        </w:tc>
        <w:tc>
          <w:tcPr>
            <w:tcW w:w="1114" w:type="dxa"/>
            <w:tcBorders>
              <w:left w:val="single" w:sz="1" w:space="0" w:color="000000"/>
              <w:bottom w:val="double" w:sz="4" w:space="0" w:color="auto"/>
            </w:tcBorders>
          </w:tcPr>
          <w:p w:rsidR="00BF52D3" w:rsidRPr="003E730E" w:rsidRDefault="00C833E4" w:rsidP="003E730E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18:10</w:t>
            </w:r>
          </w:p>
        </w:tc>
        <w:tc>
          <w:tcPr>
            <w:tcW w:w="1114" w:type="dxa"/>
            <w:tcBorders>
              <w:left w:val="single" w:sz="1" w:space="0" w:color="000000"/>
              <w:bottom w:val="double" w:sz="4" w:space="0" w:color="auto"/>
              <w:right w:val="single" w:sz="1" w:space="0" w:color="000000"/>
            </w:tcBorders>
            <w:shd w:val="clear" w:color="auto" w:fill="auto"/>
          </w:tcPr>
          <w:p w:rsidR="00BF52D3" w:rsidRPr="003E730E" w:rsidRDefault="00C833E4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18:13</w:t>
            </w:r>
          </w:p>
        </w:tc>
        <w:tc>
          <w:tcPr>
            <w:tcW w:w="1114" w:type="dxa"/>
            <w:tcBorders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:rsidR="00BF52D3" w:rsidRPr="003E730E" w:rsidRDefault="00C833E4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18:5</w:t>
            </w:r>
          </w:p>
        </w:tc>
        <w:tc>
          <w:tcPr>
            <w:tcW w:w="1114" w:type="dxa"/>
            <w:tcBorders>
              <w:left w:val="single" w:sz="1" w:space="0" w:color="000000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</w:tcPr>
          <w:p w:rsidR="00BF52D3" w:rsidRPr="003E730E" w:rsidRDefault="00BF52D3" w:rsidP="00FC65F0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double" w:sz="4" w:space="0" w:color="auto"/>
              <w:bottom w:val="double" w:sz="4" w:space="0" w:color="auto"/>
            </w:tcBorders>
          </w:tcPr>
          <w:p w:rsidR="00BF52D3" w:rsidRPr="003E730E" w:rsidRDefault="00F17FC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18</w:t>
            </w:r>
          </w:p>
        </w:tc>
        <w:tc>
          <w:tcPr>
            <w:tcW w:w="968" w:type="dxa"/>
            <w:tcBorders>
              <w:left w:val="single" w:sz="1" w:space="0" w:color="000000"/>
              <w:bottom w:val="double" w:sz="4" w:space="0" w:color="auto"/>
              <w:right w:val="single" w:sz="1" w:space="0" w:color="000000"/>
            </w:tcBorders>
          </w:tcPr>
          <w:p w:rsidR="00BF52D3" w:rsidRPr="003E730E" w:rsidRDefault="004148AA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102:68</w:t>
            </w:r>
          </w:p>
        </w:tc>
        <w:tc>
          <w:tcPr>
            <w:tcW w:w="960" w:type="dxa"/>
            <w:tcBorders>
              <w:left w:val="single" w:sz="1" w:space="0" w:color="000000"/>
              <w:bottom w:val="double" w:sz="4" w:space="0" w:color="auto"/>
              <w:right w:val="double" w:sz="4" w:space="0" w:color="auto"/>
            </w:tcBorders>
          </w:tcPr>
          <w:p w:rsidR="00BF52D3" w:rsidRPr="003E730E" w:rsidRDefault="00A2194C" w:rsidP="003E730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1                       </w:t>
            </w:r>
          </w:p>
        </w:tc>
      </w:tr>
    </w:tbl>
    <w:p w:rsidR="005B0561" w:rsidRPr="00F434F7" w:rsidRDefault="005B0561" w:rsidP="005B0561">
      <w:pPr>
        <w:spacing w:after="0" w:line="276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67713" w:rsidRPr="00567713" w:rsidRDefault="00567713" w:rsidP="00567713">
      <w:pPr>
        <w:spacing w:after="0" w:line="276" w:lineRule="auto"/>
        <w:rPr>
          <w:sz w:val="24"/>
          <w:szCs w:val="24"/>
        </w:rPr>
      </w:pPr>
    </w:p>
    <w:p w:rsidR="00567713" w:rsidRPr="00567713" w:rsidRDefault="00567713" w:rsidP="00567713">
      <w:pPr>
        <w:spacing w:after="0" w:line="276" w:lineRule="auto"/>
        <w:rPr>
          <w:sz w:val="24"/>
          <w:szCs w:val="24"/>
        </w:rPr>
      </w:pPr>
    </w:p>
    <w:sectPr w:rsidR="00567713" w:rsidRPr="00567713" w:rsidSect="00396B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96" w:rsidRDefault="00913496" w:rsidP="005B0561">
      <w:pPr>
        <w:spacing w:after="0" w:line="240" w:lineRule="auto"/>
      </w:pPr>
      <w:r>
        <w:separator/>
      </w:r>
    </w:p>
  </w:endnote>
  <w:endnote w:type="continuationSeparator" w:id="0">
    <w:p w:rsidR="00913496" w:rsidRDefault="00913496" w:rsidP="005B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96" w:rsidRDefault="00913496" w:rsidP="005B0561">
      <w:pPr>
        <w:spacing w:after="0" w:line="240" w:lineRule="auto"/>
      </w:pPr>
      <w:r>
        <w:separator/>
      </w:r>
    </w:p>
  </w:footnote>
  <w:footnote w:type="continuationSeparator" w:id="0">
    <w:p w:rsidR="00913496" w:rsidRDefault="00913496" w:rsidP="005B0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43B"/>
    <w:multiLevelType w:val="hybridMultilevel"/>
    <w:tmpl w:val="BBFC6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30E"/>
    <w:rsid w:val="000731E3"/>
    <w:rsid w:val="000E64D7"/>
    <w:rsid w:val="001202A2"/>
    <w:rsid w:val="001A0991"/>
    <w:rsid w:val="003804CE"/>
    <w:rsid w:val="00396892"/>
    <w:rsid w:val="00396B67"/>
    <w:rsid w:val="003E730E"/>
    <w:rsid w:val="004148AA"/>
    <w:rsid w:val="00567713"/>
    <w:rsid w:val="005B0561"/>
    <w:rsid w:val="005B07BD"/>
    <w:rsid w:val="00622675"/>
    <w:rsid w:val="00707F03"/>
    <w:rsid w:val="008476F4"/>
    <w:rsid w:val="009041B2"/>
    <w:rsid w:val="00913496"/>
    <w:rsid w:val="009F0096"/>
    <w:rsid w:val="00A2194C"/>
    <w:rsid w:val="00A373F4"/>
    <w:rsid w:val="00B047F9"/>
    <w:rsid w:val="00BF52D3"/>
    <w:rsid w:val="00C07654"/>
    <w:rsid w:val="00C833E4"/>
    <w:rsid w:val="00C84509"/>
    <w:rsid w:val="00E530C2"/>
    <w:rsid w:val="00F17FCA"/>
    <w:rsid w:val="00F434F7"/>
    <w:rsid w:val="00F504C5"/>
    <w:rsid w:val="00FB721F"/>
    <w:rsid w:val="00FC65F0"/>
    <w:rsid w:val="00FE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2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1"/>
  </w:style>
  <w:style w:type="paragraph" w:styleId="Stopka">
    <w:name w:val="footer"/>
    <w:basedOn w:val="Normalny"/>
    <w:link w:val="StopkaZnak"/>
    <w:uiPriority w:val="99"/>
    <w:unhideWhenUsed/>
    <w:rsid w:val="005B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 Ostrów Mazowiecka</dc:creator>
  <cp:lastModifiedBy>Sekretariat</cp:lastModifiedBy>
  <cp:revision>2</cp:revision>
  <cp:lastPrinted>2024-04-25T13:49:00Z</cp:lastPrinted>
  <dcterms:created xsi:type="dcterms:W3CDTF">2024-05-27T07:58:00Z</dcterms:created>
  <dcterms:modified xsi:type="dcterms:W3CDTF">2024-05-27T07:58:00Z</dcterms:modified>
</cp:coreProperties>
</file>