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03" w:rsidRDefault="00360E03">
      <w:pPr>
        <w:rPr>
          <w:b/>
        </w:rPr>
      </w:pPr>
      <w:r w:rsidRPr="00360E03">
        <w:rPr>
          <w:b/>
        </w:rPr>
        <w:t>KOMUNIKAT  KOŃCOWY  PIŁKA  SIATKOWA  CHŁOPCÓW - IMS</w:t>
      </w:r>
    </w:p>
    <w:p w:rsidR="00360E03" w:rsidRDefault="00360E03" w:rsidP="00360E03"/>
    <w:p w:rsidR="00360E03" w:rsidRDefault="00360E03" w:rsidP="00360E03">
      <w:r>
        <w:t>1 OSTROŁĘKA -  RASZYN                2:1  (25:13,20:25,15:10)</w:t>
      </w:r>
    </w:p>
    <w:p w:rsidR="00360E03" w:rsidRDefault="00360E03" w:rsidP="00360E03">
      <w:r>
        <w:t>2 KOBYŁKA –</w:t>
      </w:r>
      <w:r w:rsidR="00D40A2A">
        <w:t xml:space="preserve"> WOLANÓW</w:t>
      </w:r>
      <w:r>
        <w:t xml:space="preserve">              2:1   ( 25:21,15:25,15:13)</w:t>
      </w:r>
    </w:p>
    <w:p w:rsidR="00D40A2A" w:rsidRDefault="00360E03" w:rsidP="00D40A2A">
      <w:pPr>
        <w:spacing w:before="240"/>
      </w:pPr>
      <w:r>
        <w:t>3 GARWOLIN – WARSZAWA        2:0   (25</w:t>
      </w:r>
      <w:r w:rsidR="00D40A2A">
        <w:t>:12,25:6)</w:t>
      </w:r>
    </w:p>
    <w:p w:rsidR="00D40A2A" w:rsidRDefault="00D40A2A" w:rsidP="00D40A2A">
      <w:r>
        <w:t xml:space="preserve">4 RASZYN –WARSZAWA               2:0   </w:t>
      </w:r>
    </w:p>
    <w:p w:rsidR="00D40A2A" w:rsidRDefault="00D40A2A" w:rsidP="00D40A2A">
      <w:r>
        <w:t>5 WOLANÓW –GARWOLIN         0:2   ( 20:25,21:25)</w:t>
      </w:r>
    </w:p>
    <w:p w:rsidR="00D40A2A" w:rsidRDefault="00D40A2A" w:rsidP="00D40A2A">
      <w:r>
        <w:t>6 OSTROŁĘKA-KOBYŁKA              0:2   (18:25 ,26:28 )</w:t>
      </w:r>
    </w:p>
    <w:p w:rsidR="001745BE" w:rsidRDefault="00D40A2A" w:rsidP="00D40A2A">
      <w:r>
        <w:t>7 KOBYŁKA –RASZYN                   2:0    (25:16, 25</w:t>
      </w:r>
      <w:r w:rsidR="001745BE">
        <w:t>:13)</w:t>
      </w:r>
    </w:p>
    <w:p w:rsidR="001745BE" w:rsidRDefault="001745BE" w:rsidP="001745BE">
      <w:r>
        <w:t>8 GARWOLIN –OSTROŁĘKA        0:2    (20:25,17:25 )</w:t>
      </w:r>
    </w:p>
    <w:p w:rsidR="001745BE" w:rsidRDefault="001745BE" w:rsidP="001745BE">
      <w:r>
        <w:t>9 RASZYN – WOLANÓW             1:2    (16:25,25:14,11:15)</w:t>
      </w:r>
    </w:p>
    <w:p w:rsidR="001745BE" w:rsidRDefault="001745BE" w:rsidP="001745BE">
      <w:r>
        <w:t>10 KOBYŁKA – GARWOLIN        2:0    (25:23,25:21)</w:t>
      </w:r>
    </w:p>
    <w:p w:rsidR="001745BE" w:rsidRDefault="001745BE" w:rsidP="001745BE">
      <w:r>
        <w:t>11 GARWOLIN – RASZYN          2:0    ( 25:9, 25:17)</w:t>
      </w:r>
    </w:p>
    <w:p w:rsidR="007073D7" w:rsidRDefault="001745BE" w:rsidP="001745BE">
      <w:r>
        <w:t xml:space="preserve">12 WOLANÓW –OSTROŁĘKA   2:1    </w:t>
      </w:r>
      <w:r w:rsidR="007073D7">
        <w:t>( 25:16,16:25,15:12)</w:t>
      </w:r>
    </w:p>
    <w:p w:rsidR="007073D7" w:rsidRDefault="007073D7" w:rsidP="007073D7">
      <w:pPr>
        <w:rPr>
          <w:b/>
        </w:rPr>
      </w:pPr>
      <w:r w:rsidRPr="007073D7">
        <w:rPr>
          <w:b/>
        </w:rPr>
        <w:t>KOLEJNOŚĆ:</w:t>
      </w:r>
    </w:p>
    <w:p w:rsidR="007073D7" w:rsidRDefault="007073D7" w:rsidP="007073D7">
      <w:pPr>
        <w:tabs>
          <w:tab w:val="left" w:pos="1182"/>
        </w:tabs>
      </w:pPr>
      <w:r>
        <w:tab/>
        <w:t>1</w:t>
      </w:r>
      <w:r w:rsidR="00613211">
        <w:t xml:space="preserve"> PSP</w:t>
      </w:r>
      <w:r>
        <w:t xml:space="preserve"> 3 KOBYŁKA</w:t>
      </w:r>
    </w:p>
    <w:p w:rsidR="007073D7" w:rsidRDefault="007073D7" w:rsidP="007073D7">
      <w:pPr>
        <w:tabs>
          <w:tab w:val="left" w:pos="1182"/>
        </w:tabs>
      </w:pPr>
      <w:r>
        <w:tab/>
        <w:t>2 SP 5 OSTROŁĘKA</w:t>
      </w:r>
    </w:p>
    <w:p w:rsidR="007073D7" w:rsidRDefault="007073D7" w:rsidP="007073D7">
      <w:pPr>
        <w:tabs>
          <w:tab w:val="left" w:pos="1182"/>
        </w:tabs>
      </w:pPr>
      <w:r>
        <w:tab/>
        <w:t>3 PSP 2  GARWOLIN</w:t>
      </w:r>
    </w:p>
    <w:p w:rsidR="007073D7" w:rsidRDefault="007073D7" w:rsidP="007073D7">
      <w:pPr>
        <w:tabs>
          <w:tab w:val="left" w:pos="1182"/>
        </w:tabs>
      </w:pPr>
      <w:r>
        <w:tab/>
        <w:t>4 PSP WOLANÓW</w:t>
      </w:r>
    </w:p>
    <w:p w:rsidR="007073D7" w:rsidRDefault="007073D7" w:rsidP="007073D7">
      <w:pPr>
        <w:tabs>
          <w:tab w:val="left" w:pos="1182"/>
        </w:tabs>
      </w:pPr>
      <w:r>
        <w:tab/>
        <w:t>5 SP RASZYN</w:t>
      </w:r>
    </w:p>
    <w:p w:rsidR="007D1BAC" w:rsidRPr="007073D7" w:rsidRDefault="007073D7" w:rsidP="007073D7">
      <w:pPr>
        <w:tabs>
          <w:tab w:val="left" w:pos="1182"/>
        </w:tabs>
      </w:pPr>
      <w:r>
        <w:tab/>
        <w:t xml:space="preserve">6 </w:t>
      </w:r>
      <w:r w:rsidR="00613211">
        <w:t>SP 158 WARSZAWA</w:t>
      </w:r>
    </w:p>
    <w:sectPr w:rsidR="007D1BAC" w:rsidRPr="007073D7" w:rsidSect="007D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60E03"/>
    <w:rsid w:val="001745BE"/>
    <w:rsid w:val="002E11D0"/>
    <w:rsid w:val="00360E03"/>
    <w:rsid w:val="003C1CCD"/>
    <w:rsid w:val="00613211"/>
    <w:rsid w:val="007073D7"/>
    <w:rsid w:val="007D1BAC"/>
    <w:rsid w:val="00D4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2</cp:revision>
  <dcterms:created xsi:type="dcterms:W3CDTF">2023-06-01T11:38:00Z</dcterms:created>
  <dcterms:modified xsi:type="dcterms:W3CDTF">2023-06-01T11:38:00Z</dcterms:modified>
</cp:coreProperties>
</file>